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1C0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RÉSISTE !</w:t>
      </w:r>
    </w:p>
    <w:p w14:paraId="3577129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Rester Humble</w:t>
      </w:r>
    </w:p>
    <w:p w14:paraId="340FF11C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Sens des responsabilités</w:t>
      </w:r>
    </w:p>
    <w:p w14:paraId="62A18DF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Présence</w:t>
      </w:r>
    </w:p>
    <w:p w14:paraId="6AD14CC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Réalise-toi</w:t>
      </w:r>
    </w:p>
    <w:p w14:paraId="7A7B194C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Relativise</w:t>
      </w:r>
    </w:p>
    <w:p w14:paraId="5F86830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Spontané</w:t>
      </w:r>
    </w:p>
    <w:p w14:paraId="465C83B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Écoute-toi</w:t>
      </w:r>
    </w:p>
    <w:p w14:paraId="6636192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Gratitude</w:t>
      </w:r>
    </w:p>
    <w:p w14:paraId="5F95F65A" w14:textId="06AAF6BB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Pro Actif(</w:t>
      </w:r>
      <w:proofErr w:type="spellStart"/>
      <w:r w:rsidRPr="00DC17CE">
        <w:rPr>
          <w:rFonts w:ascii="AkayaTelivigala" w:hAnsi="AkayaTelivigala" w:cs="AkayaTelivigala"/>
          <w:sz w:val="44"/>
          <w:szCs w:val="44"/>
        </w:rPr>
        <w:t>ve</w:t>
      </w:r>
      <w:proofErr w:type="spellEnd"/>
      <w:r w:rsidRPr="00DC17CE">
        <w:rPr>
          <w:rFonts w:ascii="AkayaTelivigala" w:hAnsi="AkayaTelivigala" w:cs="AkayaTelivigala"/>
          <w:sz w:val="44"/>
          <w:szCs w:val="44"/>
        </w:rPr>
        <w:t>)</w:t>
      </w:r>
    </w:p>
    <w:p w14:paraId="42775AE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Créatif(</w:t>
      </w:r>
      <w:proofErr w:type="spellStart"/>
      <w:r w:rsidRPr="00DC17CE">
        <w:rPr>
          <w:rFonts w:ascii="AkayaTelivigala" w:hAnsi="AkayaTelivigala" w:cs="AkayaTelivigala"/>
          <w:sz w:val="44"/>
          <w:szCs w:val="44"/>
        </w:rPr>
        <w:t>ve</w:t>
      </w:r>
      <w:proofErr w:type="spellEnd"/>
      <w:r w:rsidRPr="00DC17CE">
        <w:rPr>
          <w:rFonts w:ascii="AkayaTelivigala" w:hAnsi="AkayaTelivigala" w:cs="AkayaTelivigala"/>
          <w:sz w:val="44"/>
          <w:szCs w:val="44"/>
        </w:rPr>
        <w:t>)</w:t>
      </w:r>
    </w:p>
    <w:p w14:paraId="77E6F03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Sérénité</w:t>
      </w:r>
    </w:p>
    <w:p w14:paraId="719A2C7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C’est OK !</w:t>
      </w:r>
    </w:p>
    <w:p w14:paraId="42A8E451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Bienveillance</w:t>
      </w:r>
    </w:p>
    <w:p w14:paraId="644BC07B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Enfant Libre</w:t>
      </w:r>
    </w:p>
    <w:p w14:paraId="49240C5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Regard Doux</w:t>
      </w:r>
    </w:p>
    <w:p w14:paraId="06FA67C2" w14:textId="0DBC2FD5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Prendre Soin de Soi</w:t>
      </w:r>
    </w:p>
    <w:p w14:paraId="4F6B448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Vérité</w:t>
      </w:r>
    </w:p>
    <w:p w14:paraId="6130108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Croissance</w:t>
      </w:r>
    </w:p>
    <w:p w14:paraId="0BF815EB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Relax</w:t>
      </w:r>
    </w:p>
    <w:p w14:paraId="476D954A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Je t’aime</w:t>
      </w:r>
    </w:p>
    <w:p w14:paraId="5205053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Courage</w:t>
      </w:r>
    </w:p>
    <w:p w14:paraId="25A5AD7A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Humour</w:t>
      </w:r>
    </w:p>
    <w:p w14:paraId="5FFCF863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Amour</w:t>
      </w:r>
    </w:p>
    <w:p w14:paraId="06D1CA5B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Agile</w:t>
      </w:r>
    </w:p>
    <w:p w14:paraId="394CB71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Adulte</w:t>
      </w:r>
    </w:p>
    <w:p w14:paraId="4F1993E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Humaniste</w:t>
      </w:r>
    </w:p>
    <w:p w14:paraId="234BB98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Abstrait c’est bien / Concret c’est mieux</w:t>
      </w:r>
    </w:p>
    <w:p w14:paraId="2B18EA6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Et si tout était possible ?</w:t>
      </w:r>
    </w:p>
    <w:p w14:paraId="75E6198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Et si c’était simple ?</w:t>
      </w:r>
    </w:p>
    <w:p w14:paraId="176E709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Ressource-toi</w:t>
      </w:r>
    </w:p>
    <w:p w14:paraId="02E31AC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Fais ton choix</w:t>
      </w:r>
    </w:p>
    <w:p w14:paraId="5D86A1F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Agis en tant qu'expert(e)</w:t>
      </w:r>
    </w:p>
    <w:p w14:paraId="1100C65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Sois Acteur(</w:t>
      </w:r>
      <w:proofErr w:type="spellStart"/>
      <w:r w:rsidRPr="00DC17CE">
        <w:rPr>
          <w:rFonts w:ascii="AkayaTelivigala" w:hAnsi="AkayaTelivigala" w:cs="AkayaTelivigala"/>
          <w:sz w:val="44"/>
          <w:szCs w:val="44"/>
        </w:rPr>
        <w:t>trice</w:t>
      </w:r>
      <w:proofErr w:type="spellEnd"/>
      <w:r w:rsidRPr="00DC17CE">
        <w:rPr>
          <w:rFonts w:ascii="AkayaTelivigala" w:hAnsi="AkayaTelivigala" w:cs="AkayaTelivigala"/>
          <w:sz w:val="44"/>
          <w:szCs w:val="44"/>
        </w:rPr>
        <w:t>)</w:t>
      </w:r>
    </w:p>
    <w:p w14:paraId="65C501B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Écoute ta petite voix</w:t>
      </w:r>
    </w:p>
    <w:p w14:paraId="51E0BA94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Lâche prise</w:t>
      </w:r>
    </w:p>
    <w:p w14:paraId="35629077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Libère ton potentiel</w:t>
      </w:r>
    </w:p>
    <w:p w14:paraId="214CF0C3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Espoir</w:t>
      </w:r>
    </w:p>
    <w:p w14:paraId="1FBD1FEA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Que dis ton instinct ?</w:t>
      </w:r>
    </w:p>
    <w:p w14:paraId="357E1AE4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Une action à mettre en place aujourd’hui</w:t>
      </w:r>
    </w:p>
    <w:p w14:paraId="41DA7039" w14:textId="7577401B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Quels sont tes atouts</w:t>
      </w:r>
      <w:r>
        <w:rPr>
          <w:rFonts w:ascii="AkayaTelivigala" w:hAnsi="AkayaTelivigala" w:cs="AkayaTelivigala"/>
          <w:sz w:val="44"/>
          <w:szCs w:val="44"/>
        </w:rPr>
        <w:t xml:space="preserve"> </w:t>
      </w:r>
      <w:r w:rsidRPr="00DC17CE">
        <w:rPr>
          <w:rFonts w:ascii="AkayaTelivigala" w:hAnsi="AkayaTelivigala" w:cs="AkayaTelivigala"/>
          <w:sz w:val="44"/>
          <w:szCs w:val="44"/>
        </w:rPr>
        <w:t>personnel</w:t>
      </w:r>
      <w:r w:rsidR="00901B8D">
        <w:rPr>
          <w:rFonts w:ascii="AkayaTelivigala" w:hAnsi="AkayaTelivigala" w:cs="AkayaTelivigala"/>
          <w:sz w:val="44"/>
          <w:szCs w:val="44"/>
        </w:rPr>
        <w:t>s</w:t>
      </w:r>
      <w:r w:rsidRPr="00DC17CE">
        <w:rPr>
          <w:rFonts w:ascii="AkayaTelivigala" w:hAnsi="AkayaTelivigala" w:cs="AkayaTelivigala"/>
          <w:sz w:val="44"/>
          <w:szCs w:val="44"/>
        </w:rPr>
        <w:t xml:space="preserve"> ?</w:t>
      </w:r>
    </w:p>
    <w:p w14:paraId="74101AE9" w14:textId="2C0320FE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Acceptation</w:t>
      </w:r>
    </w:p>
    <w:p w14:paraId="28E5658A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Trouve ta motivation</w:t>
      </w:r>
    </w:p>
    <w:p w14:paraId="0375339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De quoi es-tu sûr ?</w:t>
      </w:r>
    </w:p>
    <w:p w14:paraId="42488371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Et Alors ?</w:t>
      </w:r>
    </w:p>
    <w:p w14:paraId="72E7553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Et Ensuite ?</w:t>
      </w:r>
    </w:p>
    <w:p w14:paraId="2FBE51D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Quel rôle veux-tu jouer ?</w:t>
      </w:r>
    </w:p>
    <w:p w14:paraId="33576E6B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Qu’offres-tu ?</w:t>
      </w:r>
    </w:p>
    <w:p w14:paraId="3C33BE43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Prends de la hauteur</w:t>
      </w:r>
    </w:p>
    <w:p w14:paraId="2816DD71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Détends-toi</w:t>
      </w:r>
    </w:p>
    <w:p w14:paraId="103A0E5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Souffle</w:t>
      </w:r>
    </w:p>
    <w:p w14:paraId="1E460F9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Réussite</w:t>
      </w:r>
    </w:p>
    <w:p w14:paraId="00D07C0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Tolérance</w:t>
      </w:r>
    </w:p>
    <w:p w14:paraId="5932FB86" w14:textId="67C73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Sois fi</w:t>
      </w:r>
      <w:r w:rsidR="00901B8D">
        <w:rPr>
          <w:rFonts w:ascii="AkayaTelivigala" w:hAnsi="AkayaTelivigala" w:cs="AkayaTelivigala"/>
          <w:sz w:val="44"/>
          <w:szCs w:val="44"/>
        </w:rPr>
        <w:t>e</w:t>
      </w:r>
      <w:r w:rsidRPr="00DC17CE">
        <w:rPr>
          <w:rFonts w:ascii="AkayaTelivigala" w:hAnsi="AkayaTelivigala" w:cs="AkayaTelivigala"/>
          <w:sz w:val="44"/>
          <w:szCs w:val="44"/>
        </w:rPr>
        <w:t>r(e)</w:t>
      </w:r>
    </w:p>
    <w:p w14:paraId="13E81B8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Garde le cap</w:t>
      </w:r>
    </w:p>
    <w:p w14:paraId="4A73B7F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Remémore-toi tes succès</w:t>
      </w:r>
    </w:p>
    <w:p w14:paraId="54648C77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Imagine</w:t>
      </w:r>
    </w:p>
    <w:p w14:paraId="306D8AF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Quel est ton but ?</w:t>
      </w:r>
    </w:p>
    <w:p w14:paraId="757A235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Coup de Folie</w:t>
      </w:r>
    </w:p>
    <w:p w14:paraId="69AA9E1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Est-ce que cela vaut le coup d’y consacrer autant de temps ?</w:t>
      </w:r>
    </w:p>
    <w:p w14:paraId="5180B2C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Douceur envers soi-même</w:t>
      </w:r>
    </w:p>
    <w:p w14:paraId="51563F0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Donne le meilleur de-toi-même</w:t>
      </w:r>
    </w:p>
    <w:p w14:paraId="74BCA9C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Cherche du soutien</w:t>
      </w:r>
    </w:p>
    <w:p w14:paraId="04C97CDA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Choisir c’est renoncer</w:t>
      </w:r>
    </w:p>
    <w:p w14:paraId="40C776F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Prendre ta place</w:t>
      </w:r>
    </w:p>
    <w:p w14:paraId="3F2B84F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Choix ou obligation ?</w:t>
      </w:r>
    </w:p>
    <w:p w14:paraId="03981FF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Parfaitement imparfait(e)</w:t>
      </w:r>
    </w:p>
    <w:p w14:paraId="7E10123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trike/>
          <w:sz w:val="44"/>
          <w:szCs w:val="44"/>
        </w:rPr>
        <w:t>Oui Mais</w:t>
      </w:r>
      <w:r w:rsidRPr="00DC17CE">
        <w:rPr>
          <w:rFonts w:ascii="AkayaTelivigala" w:hAnsi="AkayaTelivigala" w:cs="AkayaTelivigala"/>
          <w:sz w:val="44"/>
          <w:szCs w:val="44"/>
        </w:rPr>
        <w:t xml:space="preserve"> Oui Et</w:t>
      </w:r>
    </w:p>
    <w:p w14:paraId="499791A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Détermination</w:t>
      </w:r>
    </w:p>
    <w:p w14:paraId="56BAE2F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Patience &amp; Persévérance</w:t>
      </w:r>
    </w:p>
    <w:p w14:paraId="5AA22C3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Humilité</w:t>
      </w:r>
    </w:p>
    <w:p w14:paraId="1A8832CC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Dépasse-toi</w:t>
      </w:r>
    </w:p>
    <w:p w14:paraId="761181A4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Humour</w:t>
      </w:r>
    </w:p>
    <w:p w14:paraId="18A7600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Amuse-toi</w:t>
      </w:r>
    </w:p>
    <w:p w14:paraId="681A975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Réalise une bonne action</w:t>
      </w:r>
    </w:p>
    <w:p w14:paraId="5F2DFA44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Faire de l’utile à l’agréable</w:t>
      </w:r>
    </w:p>
    <w:p w14:paraId="01E6EBFB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Réalise un défi personnel</w:t>
      </w:r>
    </w:p>
    <w:p w14:paraId="12F7B78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Écrire ses envies pour 365 jours</w:t>
      </w:r>
    </w:p>
    <w:p w14:paraId="44488A7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Écoute ton Cœur</w:t>
      </w:r>
    </w:p>
    <w:p w14:paraId="2DF5C317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Écoute ton Corps</w:t>
      </w:r>
    </w:p>
    <w:p w14:paraId="484A0F7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Positive attitude</w:t>
      </w:r>
    </w:p>
    <w:p w14:paraId="5C4108D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Authenticité</w:t>
      </w:r>
    </w:p>
    <w:p w14:paraId="45FD4FE3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Être confiant</w:t>
      </w:r>
    </w:p>
    <w:p w14:paraId="21EE964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Innovation</w:t>
      </w:r>
    </w:p>
    <w:p w14:paraId="5906E67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Travailleur</w:t>
      </w:r>
    </w:p>
    <w:p w14:paraId="78C485E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Ténacité</w:t>
      </w:r>
    </w:p>
    <w:p w14:paraId="2651AF8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Souplesse</w:t>
      </w:r>
    </w:p>
    <w:p w14:paraId="26C6D7E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Dynamique</w:t>
      </w:r>
    </w:p>
    <w:p w14:paraId="3554C1C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Curieux</w:t>
      </w:r>
    </w:p>
    <w:p w14:paraId="0F9AF6D7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Audacieux</w:t>
      </w:r>
    </w:p>
    <w:p w14:paraId="46FC602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Être Épatant</w:t>
      </w:r>
    </w:p>
    <w:p w14:paraId="5B00E3D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Utile</w:t>
      </w:r>
    </w:p>
    <w:p w14:paraId="4C32D4F4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Passionnant(e)</w:t>
      </w:r>
    </w:p>
    <w:p w14:paraId="5520608B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Émerveille-toi</w:t>
      </w:r>
    </w:p>
    <w:p w14:paraId="56248E6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Partage</w:t>
      </w:r>
    </w:p>
    <w:p w14:paraId="53782AC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Danse</w:t>
      </w:r>
    </w:p>
    <w:p w14:paraId="440E364A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Rayonne</w:t>
      </w:r>
    </w:p>
    <w:p w14:paraId="7045837B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Félicitations !</w:t>
      </w:r>
    </w:p>
    <w:p w14:paraId="35D1F447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Quels sont tes apprentissages d’hier pour aujourd’hui ?</w:t>
      </w:r>
    </w:p>
    <w:p w14:paraId="52952587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Surprends-toi</w:t>
      </w:r>
    </w:p>
    <w:p w14:paraId="3ECD8EC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Tu es Important(e)</w:t>
      </w:r>
    </w:p>
    <w:p w14:paraId="6EEC1162" w14:textId="001A8122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Crois en</w:t>
      </w:r>
      <w:r>
        <w:rPr>
          <w:rFonts w:ascii="AkayaTelivigala" w:hAnsi="AkayaTelivigala" w:cs="AkayaTelivigala"/>
          <w:sz w:val="44"/>
          <w:szCs w:val="44"/>
        </w:rPr>
        <w:t xml:space="preserve"> </w:t>
      </w:r>
      <w:r w:rsidRPr="00DC17CE">
        <w:rPr>
          <w:rFonts w:ascii="AkayaTelivigala" w:hAnsi="AkayaTelivigala" w:cs="AkayaTelivigala"/>
          <w:sz w:val="44"/>
          <w:szCs w:val="44"/>
        </w:rPr>
        <w:t>toi !</w:t>
      </w:r>
    </w:p>
    <w:p w14:paraId="7163BE4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Progresser chaque jour</w:t>
      </w:r>
    </w:p>
    <w:p w14:paraId="1A88B12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Tes efforts portent leurs fruits</w:t>
      </w:r>
    </w:p>
    <w:p w14:paraId="0900A73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Chaque échec rapproche du succès</w:t>
      </w:r>
    </w:p>
    <w:p w14:paraId="791AD8F7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Tu grandis de jour en jour</w:t>
      </w:r>
    </w:p>
    <w:p w14:paraId="16027797" w14:textId="42FD2290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MERCI</w:t>
      </w:r>
      <w:r>
        <w:rPr>
          <w:rFonts w:ascii="AkayaTelivigala" w:hAnsi="AkayaTelivigala" w:cs="AkayaTelivigala"/>
          <w:sz w:val="44"/>
          <w:szCs w:val="44"/>
        </w:rPr>
        <w:t> </w:t>
      </w:r>
      <w:r w:rsidRPr="00DC17CE">
        <w:rPr>
          <mc:AlternateContent>
            <mc:Choice Requires="w16se">
              <w:rFonts w:ascii="AkayaTelivigala" w:hAnsi="AkayaTelivigala" w:cs="AkayaTelivigala"/>
            </mc:Choice>
            <mc:Fallback>
              <w:rFonts w:ascii="Apple Color Emoji" w:eastAsia="Apple Color Emoji" w:hAnsi="Apple Color Emoji" w:cs="Apple Color Emoji"/>
            </mc:Fallback>
          </mc:AlternateContent>
          <w:sz w:val="44"/>
          <w:szCs w:val="44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77B2991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Tu as le droit de te tromper</w:t>
      </w:r>
    </w:p>
    <w:p w14:paraId="19A730B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Prends ton temps</w:t>
      </w:r>
    </w:p>
    <w:p w14:paraId="3E059D6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Autorise-toi</w:t>
      </w:r>
    </w:p>
    <w:p w14:paraId="78742A9E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Respecte-toi</w:t>
      </w:r>
    </w:p>
    <w:p w14:paraId="1B93E41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Existe</w:t>
      </w:r>
    </w:p>
    <w:p w14:paraId="13A10C9C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lastRenderedPageBreak/>
        <w:t>S’améliorer soi-même</w:t>
      </w:r>
    </w:p>
    <w:p w14:paraId="246D8B8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Pardonne</w:t>
      </w:r>
    </w:p>
    <w:p w14:paraId="198D644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Tu vas passer une Belle journée</w:t>
      </w:r>
    </w:p>
    <w:p w14:paraId="604CA2CD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Tu comptes pour Beaucoup de personne</w:t>
      </w:r>
    </w:p>
    <w:p w14:paraId="770E765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Tu es Important(e)</w:t>
      </w:r>
    </w:p>
    <w:p w14:paraId="00DF3969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Tu es à ta place</w:t>
      </w:r>
    </w:p>
    <w:p w14:paraId="0EAA150A" w14:textId="6513D028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Fait pleuvoir du concret !</w:t>
      </w:r>
    </w:p>
    <w:p w14:paraId="2DF5D456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Proche</w:t>
      </w:r>
    </w:p>
    <w:p w14:paraId="4ADFB2F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Laisse ta lumière briller</w:t>
      </w:r>
    </w:p>
    <w:p w14:paraId="02E13CAF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Exprime-toi</w:t>
      </w:r>
    </w:p>
    <w:p w14:paraId="15E1AEF0" w14:textId="075E2DAC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Hey ! N’oublie pas de sourire</w:t>
      </w:r>
      <w:r>
        <w:rPr>
          <w:rFonts w:ascii="AkayaTelivigala" w:hAnsi="AkayaTelivigala" w:cs="AkayaTelivigala"/>
          <w:sz w:val="44"/>
          <w:szCs w:val="44"/>
        </w:rPr>
        <w:t> </w:t>
      </w:r>
      <w:r w:rsidRPr="00DC17CE">
        <w:rPr>
          <mc:AlternateContent>
            <mc:Choice Requires="w16se">
              <w:rFonts w:ascii="AkayaTelivigala" w:hAnsi="AkayaTelivigala" w:cs="AkayaTelivigala"/>
            </mc:Choice>
            <mc:Fallback>
              <w:rFonts w:ascii="Apple Color Emoji" w:eastAsia="Apple Color Emoji" w:hAnsi="Apple Color Emoji" w:cs="Apple Color Emoji"/>
            </mc:Fallback>
          </mc:AlternateContent>
          <w:sz w:val="44"/>
          <w:szCs w:val="44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0E00EADC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Ouvre-toi au monde qui t'entoure</w:t>
      </w:r>
    </w:p>
    <w:p w14:paraId="543EB0D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Ce que les autres pensent de toi n’est pas ton problème</w:t>
      </w:r>
    </w:p>
    <w:p w14:paraId="04132DC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Personne n’est en charge de ton bonheur sauf toi</w:t>
      </w:r>
    </w:p>
    <w:p w14:paraId="6ED006EE" w14:textId="77777777" w:rsidR="00DC17CE" w:rsidRPr="00901B8D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2"/>
          <w:szCs w:val="42"/>
        </w:rPr>
      </w:pPr>
      <w:r w:rsidRPr="00901B8D">
        <w:rPr>
          <w:rFonts w:ascii="AkayaTelivigala" w:hAnsi="AkayaTelivigala" w:cs="AkayaTelivigala"/>
          <w:sz w:val="42"/>
          <w:szCs w:val="42"/>
        </w:rPr>
        <w:lastRenderedPageBreak/>
        <w:t>Fais la paix avec ton passé pour qu’il ne dérange pas ton présent</w:t>
      </w:r>
    </w:p>
    <w:p w14:paraId="3DA6B7EC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Laisse-toi vivre</w:t>
      </w:r>
    </w:p>
    <w:p w14:paraId="3FEA9C1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Laisse place à l’imprévu</w:t>
      </w:r>
    </w:p>
    <w:p w14:paraId="267329E0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Cessez d’être gentil, soyez vrai</w:t>
      </w:r>
    </w:p>
    <w:p w14:paraId="2B1A3218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Rend visible l’invisible pour rendre possible l’impossible</w:t>
      </w:r>
    </w:p>
    <w:p w14:paraId="270093A5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Questionne l’intention qui t’anime aujourd’hui</w:t>
      </w:r>
    </w:p>
    <w:p w14:paraId="5C2CDB02" w14:textId="77777777" w:rsidR="00DC17CE" w:rsidRPr="00DC17CE" w:rsidRDefault="00DC17CE" w:rsidP="00DC17CE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Crée ton rituel de réussite</w:t>
      </w:r>
    </w:p>
    <w:p w14:paraId="42EFA00C" w14:textId="3CFA9D74" w:rsidR="00901B8D" w:rsidRPr="00901B8D" w:rsidRDefault="00DC17CE" w:rsidP="00901B8D">
      <w:pPr>
        <w:spacing w:line="360" w:lineRule="auto"/>
        <w:jc w:val="center"/>
        <w:rPr>
          <w:rFonts w:ascii="AkayaTelivigala" w:hAnsi="AkayaTelivigala" w:cs="AkayaTelivigala"/>
          <w:sz w:val="44"/>
          <w:szCs w:val="44"/>
        </w:rPr>
      </w:pPr>
      <w:r w:rsidRPr="00DC17CE">
        <w:rPr>
          <w:rFonts w:ascii="AkayaTelivigala" w:hAnsi="AkayaTelivigala" w:cs="AkayaTelivigala"/>
          <w:sz w:val="44"/>
          <w:szCs w:val="44"/>
        </w:rPr>
        <w:t>Inspire-toi</w:t>
      </w:r>
    </w:p>
    <w:sectPr w:rsidR="00901B8D" w:rsidRPr="00901B8D" w:rsidSect="00901B8D">
      <w:pgSz w:w="11906" w:h="16838"/>
      <w:pgMar w:top="283" w:right="283" w:bottom="259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Telivigala">
    <w:panose1 w:val="00000500000000000000"/>
    <w:charset w:val="4D"/>
    <w:family w:val="auto"/>
    <w:pitch w:val="variable"/>
    <w:sig w:usb0="00200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CE"/>
    <w:rsid w:val="00901B8D"/>
    <w:rsid w:val="009853F9"/>
    <w:rsid w:val="00D143A5"/>
    <w:rsid w:val="00D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3424E1"/>
  <w15:chartTrackingRefBased/>
  <w15:docId w15:val="{1AD536E7-2E31-FA49-91E4-5F0CEDF5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2022-08-28T15:31:00Z</dcterms:created>
  <dcterms:modified xsi:type="dcterms:W3CDTF">2022-08-28T15:41:00Z</dcterms:modified>
</cp:coreProperties>
</file>